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3230C1">
      <w:pPr>
        <w:shd w:val="clear" w:color="auto" w:fill="FFFFFF"/>
        <w:spacing w:before="100" w:beforeAutospacing="1" w:after="24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План работы Школьного спортивного клуба (</w:t>
      </w:r>
      <w:r>
        <w:rPr>
          <w:rFonts w:hint="default" w:ascii="Times New Roman" w:hAnsi="Times New Roman" w:eastAsia="Times New Roman" w:cs="Times New Roman"/>
          <w:b/>
          <w:sz w:val="28"/>
          <w:szCs w:val="28"/>
          <w:lang w:val="en-US" w:eastAsia="ru-RU"/>
        </w:rPr>
        <w:t>Kontieet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)</w:t>
      </w:r>
    </w:p>
    <w:p w14:paraId="073925F1">
      <w:pPr>
        <w:shd w:val="clear" w:color="auto" w:fill="FFFFFF"/>
        <w:spacing w:before="100" w:beforeAutospacing="1" w:after="240" w:line="240" w:lineRule="auto"/>
        <w:jc w:val="center"/>
        <w:rPr>
          <w:rFonts w:hint="default" w:ascii="Times New Roman" w:hAnsi="Times New Roman" w:eastAsia="Times New Roman" w:cs="Times New Roman"/>
          <w:b/>
          <w:sz w:val="28"/>
          <w:szCs w:val="28"/>
          <w:lang w:val="en-US" w:eastAsia="ru-RU"/>
        </w:rPr>
      </w:pPr>
      <w:r>
        <w:rPr>
          <w:rFonts w:hint="default" w:ascii="Times New Roman" w:hAnsi="Times New Roman" w:eastAsia="Times New Roman" w:cs="Times New Roman"/>
          <w:b/>
          <w:sz w:val="28"/>
          <w:szCs w:val="28"/>
          <w:lang w:val="ru-RU" w:eastAsia="ru-RU"/>
        </w:rPr>
        <w:t>МБОУ</w:t>
      </w:r>
      <w:r>
        <w:rPr>
          <w:rFonts w:hint="default" w:ascii="Times New Roman" w:hAnsi="Times New Roman" w:eastAsia="Times New Roman" w:cs="Times New Roman"/>
          <w:b/>
          <w:sz w:val="28"/>
          <w:szCs w:val="28"/>
          <w:lang w:val="en-US" w:eastAsia="ru-RU"/>
        </w:rPr>
        <w:t xml:space="preserve"> Юшкозерская СОШ</w:t>
      </w:r>
    </w:p>
    <w:p w14:paraId="6AD54AB4">
      <w:pPr>
        <w:shd w:val="clear" w:color="auto" w:fill="FFFFFF"/>
        <w:spacing w:before="100" w:beforeAutospacing="1" w:after="240" w:line="240" w:lineRule="auto"/>
        <w:jc w:val="center"/>
        <w:rPr>
          <w:rFonts w:hint="default" w:ascii="Times New Roman" w:hAnsi="Times New Roman" w:eastAsia="Times New Roman" w:cs="Times New Roman"/>
          <w:b/>
          <w:sz w:val="28"/>
          <w:szCs w:val="28"/>
          <w:lang w:val="en-US" w:eastAsia="ru-RU"/>
        </w:rPr>
      </w:pPr>
      <w:r>
        <w:rPr>
          <w:rFonts w:hint="default" w:ascii="Times New Roman" w:hAnsi="Times New Roman" w:eastAsia="Times New Roman" w:cs="Times New Roman"/>
          <w:b/>
          <w:sz w:val="28"/>
          <w:szCs w:val="28"/>
          <w:lang w:val="en-US" w:eastAsia="ru-RU"/>
        </w:rPr>
        <w:t>2025-2026 у.г.</w:t>
      </w:r>
    </w:p>
    <w:p w14:paraId="228D43AF">
      <w:pPr>
        <w:shd w:val="clear" w:color="auto" w:fill="FFFFFF"/>
        <w:spacing w:before="480" w:after="240" w:line="450" w:lineRule="atLeast"/>
        <w:outlineLvl w:val="2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Паспорт Школьного спортивного клуба (ШСК)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93"/>
        <w:gridCol w:w="7302"/>
      </w:tblGrid>
      <w:tr w14:paraId="539F9C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shd w:val="clear" w:color="auto" w:fill="E7E6E6" w:themeFill="background2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28B12B8">
            <w:pPr>
              <w:spacing w:after="0" w:line="375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Параметр</w:t>
            </w:r>
          </w:p>
        </w:tc>
        <w:tc>
          <w:tcPr>
            <w:tcW w:w="0" w:type="auto"/>
            <w:shd w:val="clear" w:color="auto" w:fill="E7E6E6" w:themeFill="background2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E167AA7">
            <w:pPr>
              <w:spacing w:after="0" w:line="375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Описание</w:t>
            </w:r>
          </w:p>
        </w:tc>
      </w:tr>
      <w:tr w14:paraId="373D49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7C3BB8D">
            <w:pPr>
              <w:spacing w:after="0" w:line="375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Название клуба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B8F1A8F">
            <w:pPr>
              <w:spacing w:after="0" w:line="375" w:lineRule="atLeast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«KONTIEET»</w:t>
            </w:r>
          </w:p>
        </w:tc>
      </w:tr>
      <w:tr w14:paraId="19AE83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6001525">
            <w:pPr>
              <w:spacing w:after="0" w:line="375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Девиз клуба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819E9E1">
            <w:pPr>
              <w:spacing w:after="0" w:line="375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«Сила. Дух. Единство.»</w:t>
            </w:r>
          </w:p>
        </w:tc>
      </w:tr>
      <w:tr w14:paraId="53C4E5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D8406D1">
            <w:pPr>
              <w:spacing w:after="0" w:line="375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Эмблема/Логотип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A338127">
            <w:pPr>
              <w:spacing w:after="0" w:line="375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Медведь</w:t>
            </w:r>
          </w:p>
        </w:tc>
      </w:tr>
      <w:tr w14:paraId="12C2B1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E49FDB5">
            <w:pPr>
              <w:spacing w:after="0" w:line="375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Место расположения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259DAB8">
            <w:pPr>
              <w:spacing w:after="0" w:line="375" w:lineRule="atLeast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Спортивный зал, тренажерный зал, стадион/спортивная площадка МБОУ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 Юшкозерская СОШ.</w:t>
            </w:r>
          </w:p>
        </w:tc>
      </w:tr>
      <w:tr w14:paraId="0E182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449B2B0">
            <w:pPr>
              <w:spacing w:after="0" w:line="375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Цель ШСК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56A56EB">
            <w:pPr>
              <w:spacing w:after="0" w:line="375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Создание условий для развития физической культуры и спорта среди учащихся, пропаганды здорового образа жизни и формирования потребности в систематических занятиях спортом.</w:t>
            </w:r>
          </w:p>
        </w:tc>
      </w:tr>
      <w:tr w14:paraId="31B06B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B12A992">
            <w:pPr>
              <w:spacing w:after="0" w:line="375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Руководитель ШСК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204EDF6">
            <w:pPr>
              <w:spacing w:after="0" w:line="375" w:lineRule="atLeast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Лесонен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 Людмила Николаевна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, должность ( учитель физической культуры высшей категории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)</w:t>
            </w:r>
          </w:p>
        </w:tc>
      </w:tr>
      <w:tr w14:paraId="7C5481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DE89EA0">
            <w:pPr>
              <w:spacing w:after="0" w:line="375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Состав совета клуба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8590012">
            <w:pPr>
              <w:spacing w:after="0" w:line="375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Учащиеся 8-11 классов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учитель физической культуры, директор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 МБОУ Юшкозерская СОШ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14:paraId="2425016A">
      <w:pPr>
        <w:shd w:val="clear" w:color="auto" w:fill="FFFFFF"/>
        <w:spacing w:before="480" w:after="240" w:line="450" w:lineRule="atLeast"/>
        <w:outlineLvl w:val="2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Цель и задачи Школьного спортивного клуба</w:t>
      </w:r>
    </w:p>
    <w:p w14:paraId="2FB4CFD3">
      <w:pPr>
        <w:shd w:val="clear" w:color="auto" w:fill="FFFFFF"/>
        <w:spacing w:before="240" w:after="24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Цель: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 Создание условий для развития физической культуры и спорта среди учащихся, пропаганды здорового образа жизни и формирования потребности в систематических занятиях спортом.</w:t>
      </w:r>
    </w:p>
    <w:p w14:paraId="0751DD8D">
      <w:pPr>
        <w:shd w:val="clear" w:color="auto" w:fill="FFFFFF"/>
        <w:spacing w:before="240" w:after="24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Задачи:</w:t>
      </w:r>
    </w:p>
    <w:p w14:paraId="1C7E3101">
      <w:pPr>
        <w:numPr>
          <w:ilvl w:val="0"/>
          <w:numId w:val="1"/>
        </w:numPr>
        <w:shd w:val="clear" w:color="auto" w:fill="FFFFFF"/>
        <w:spacing w:after="120" w:line="240" w:lineRule="auto"/>
        <w:ind w:left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Оздоровительные:</w:t>
      </w:r>
    </w:p>
    <w:p w14:paraId="6499552E">
      <w:pPr>
        <w:numPr>
          <w:ilvl w:val="1"/>
          <w:numId w:val="1"/>
        </w:numPr>
        <w:shd w:val="clear" w:color="auto" w:fill="FFFFFF"/>
        <w:spacing w:after="0" w:line="240" w:lineRule="auto"/>
        <w:ind w:left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Укрепление здоровья и улучшение физической подготовленности учащихся.</w:t>
      </w:r>
    </w:p>
    <w:p w14:paraId="6B0A5FB1">
      <w:pPr>
        <w:numPr>
          <w:ilvl w:val="1"/>
          <w:numId w:val="1"/>
        </w:numPr>
        <w:shd w:val="clear" w:color="auto" w:fill="FFFFFF"/>
        <w:spacing w:after="0" w:line="240" w:lineRule="auto"/>
        <w:ind w:left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Формирование правильной осанки и профилактика заболеваний опорно-двигательного аппарата.</w:t>
      </w:r>
    </w:p>
    <w:p w14:paraId="26C31336">
      <w:pPr>
        <w:numPr>
          <w:ilvl w:val="1"/>
          <w:numId w:val="1"/>
        </w:numPr>
        <w:shd w:val="clear" w:color="auto" w:fill="FFFFFF"/>
        <w:spacing w:after="0" w:line="240" w:lineRule="auto"/>
        <w:ind w:left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Снижение уровня заболеваемости среди школьников.</w:t>
      </w:r>
    </w:p>
    <w:p w14:paraId="7F147EB0">
      <w:pPr>
        <w:numPr>
          <w:ilvl w:val="0"/>
          <w:numId w:val="1"/>
        </w:numPr>
        <w:shd w:val="clear" w:color="auto" w:fill="FFFFFF"/>
        <w:spacing w:after="120" w:line="240" w:lineRule="auto"/>
        <w:ind w:left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Образовательные:</w:t>
      </w:r>
    </w:p>
    <w:p w14:paraId="2EBE575C">
      <w:pPr>
        <w:numPr>
          <w:ilvl w:val="1"/>
          <w:numId w:val="1"/>
        </w:numPr>
        <w:shd w:val="clear" w:color="auto" w:fill="FFFFFF"/>
        <w:spacing w:after="0" w:line="240" w:lineRule="auto"/>
        <w:ind w:left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Повышение уровня спортивного мастерства членов клуба.</w:t>
      </w:r>
    </w:p>
    <w:p w14:paraId="6819F173">
      <w:pPr>
        <w:numPr>
          <w:ilvl w:val="1"/>
          <w:numId w:val="1"/>
        </w:numPr>
        <w:shd w:val="clear" w:color="auto" w:fill="FFFFFF"/>
        <w:spacing w:after="0" w:line="240" w:lineRule="auto"/>
        <w:ind w:left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Обучение основам техники различных видов спорта.</w:t>
      </w:r>
    </w:p>
    <w:p w14:paraId="08C4E48E">
      <w:pPr>
        <w:numPr>
          <w:ilvl w:val="1"/>
          <w:numId w:val="1"/>
        </w:numPr>
        <w:shd w:val="clear" w:color="auto" w:fill="FFFFFF"/>
        <w:spacing w:after="0" w:line="240" w:lineRule="auto"/>
        <w:ind w:left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Приобретение знаний в области гигиены, первой помощи, теории и методики спортивной тренировки.</w:t>
      </w:r>
    </w:p>
    <w:p w14:paraId="217CFA62">
      <w:pPr>
        <w:numPr>
          <w:ilvl w:val="0"/>
          <w:numId w:val="1"/>
        </w:numPr>
        <w:shd w:val="clear" w:color="auto" w:fill="FFFFFF"/>
        <w:spacing w:after="120" w:line="240" w:lineRule="auto"/>
        <w:ind w:left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Воспитательные:</w:t>
      </w:r>
    </w:p>
    <w:p w14:paraId="69CE836B">
      <w:pPr>
        <w:numPr>
          <w:ilvl w:val="1"/>
          <w:numId w:val="1"/>
        </w:numPr>
        <w:shd w:val="clear" w:color="auto" w:fill="FFFFFF"/>
        <w:spacing w:after="0" w:line="240" w:lineRule="auto"/>
        <w:ind w:left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Воспитание чувства коллективизма, взаимовыручки, дисциплины и ответственности.</w:t>
      </w:r>
    </w:p>
    <w:p w14:paraId="5F6CC084">
      <w:pPr>
        <w:numPr>
          <w:ilvl w:val="1"/>
          <w:numId w:val="1"/>
        </w:numPr>
        <w:shd w:val="clear" w:color="auto" w:fill="FFFFFF"/>
        <w:spacing w:after="0" w:line="240" w:lineRule="auto"/>
        <w:ind w:left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Формирование устойчивого интереса и потребности в регулярных занятиях физической культурой.</w:t>
      </w:r>
    </w:p>
    <w:p w14:paraId="29081E8C">
      <w:pPr>
        <w:numPr>
          <w:ilvl w:val="1"/>
          <w:numId w:val="1"/>
        </w:numPr>
        <w:shd w:val="clear" w:color="auto" w:fill="FFFFFF"/>
        <w:spacing w:after="0" w:line="240" w:lineRule="auto"/>
        <w:ind w:left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Профилактика вредных привычек и асоциального поведения через вовлечение в спортивную деятельность.</w:t>
      </w:r>
    </w:p>
    <w:p w14:paraId="426FBDAA">
      <w:pPr>
        <w:numPr>
          <w:ilvl w:val="1"/>
          <w:numId w:val="1"/>
        </w:numPr>
        <w:shd w:val="clear" w:color="auto" w:fill="FFFFFF"/>
        <w:spacing w:after="0" w:line="240" w:lineRule="auto"/>
        <w:ind w:left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Воспитание спортивного духа, уважения к сопернику и правилам соревнований.</w:t>
      </w:r>
    </w:p>
    <w:p w14:paraId="3BE3029C">
      <w:pPr>
        <w:numPr>
          <w:ilvl w:val="0"/>
          <w:numId w:val="1"/>
        </w:numPr>
        <w:shd w:val="clear" w:color="auto" w:fill="FFFFFF"/>
        <w:spacing w:after="120" w:line="240" w:lineRule="auto"/>
        <w:ind w:left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Социальные:</w:t>
      </w:r>
    </w:p>
    <w:p w14:paraId="615958F6">
      <w:pPr>
        <w:numPr>
          <w:ilvl w:val="1"/>
          <w:numId w:val="1"/>
        </w:numPr>
        <w:shd w:val="clear" w:color="auto" w:fill="FFFFFF"/>
        <w:spacing w:after="0" w:line="240" w:lineRule="auto"/>
        <w:ind w:left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Организация активного и содержательного досуга учащихся.</w:t>
      </w:r>
    </w:p>
    <w:p w14:paraId="34527D1E">
      <w:pPr>
        <w:numPr>
          <w:ilvl w:val="1"/>
          <w:numId w:val="1"/>
        </w:numPr>
        <w:shd w:val="clear" w:color="auto" w:fill="FFFFFF"/>
        <w:spacing w:after="0" w:line="240" w:lineRule="auto"/>
        <w:ind w:left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Выявление одаренных детей и талантливых спортсменов для дальнейшего совершенствования.</w:t>
      </w:r>
    </w:p>
    <w:p w14:paraId="296DFC3B">
      <w:pPr>
        <w:numPr>
          <w:ilvl w:val="1"/>
          <w:numId w:val="1"/>
        </w:numPr>
        <w:shd w:val="clear" w:color="auto" w:fill="FFFFFF"/>
        <w:spacing w:after="0" w:line="240" w:lineRule="auto"/>
        <w:ind w:left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Укрепление связей между школой, родителями и местным сообществом через спортивные мероприятия.</w:t>
      </w:r>
    </w:p>
    <w:p w14:paraId="23538020">
      <w:pPr>
        <w:shd w:val="clear" w:color="auto" w:fill="FFFFFF"/>
        <w:spacing w:before="480" w:after="240" w:line="450" w:lineRule="atLeast"/>
        <w:outlineLvl w:val="2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План работы Школьного спортивного клуба на учебный год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040"/>
        <w:gridCol w:w="3139"/>
        <w:gridCol w:w="2132"/>
        <w:gridCol w:w="2284"/>
      </w:tblGrid>
      <w:tr w14:paraId="3BDF60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shd w:val="clear" w:color="auto" w:fill="E7E6E6" w:themeFill="background2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91DC469">
            <w:pPr>
              <w:spacing w:after="0" w:line="375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Направление деятельности</w:t>
            </w:r>
          </w:p>
        </w:tc>
        <w:tc>
          <w:tcPr>
            <w:tcW w:w="0" w:type="auto"/>
            <w:shd w:val="clear" w:color="auto" w:fill="E7E6E6" w:themeFill="background2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607AC98">
            <w:pPr>
              <w:spacing w:after="0" w:line="375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Мероприятие / Содержание работы</w:t>
            </w:r>
          </w:p>
        </w:tc>
        <w:tc>
          <w:tcPr>
            <w:tcW w:w="0" w:type="auto"/>
            <w:shd w:val="clear" w:color="auto" w:fill="E7E6E6" w:themeFill="background2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820AFD1">
            <w:pPr>
              <w:spacing w:after="0" w:line="375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Срок исполнения</w:t>
            </w:r>
          </w:p>
        </w:tc>
        <w:tc>
          <w:tcPr>
            <w:tcW w:w="0" w:type="auto"/>
            <w:shd w:val="clear" w:color="auto" w:fill="E7E6E6" w:themeFill="background2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D8649EF">
            <w:pPr>
              <w:spacing w:after="0" w:line="375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Ответственные</w:t>
            </w:r>
          </w:p>
        </w:tc>
      </w:tr>
      <w:tr w14:paraId="069AA9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10" w:hRule="atLeast"/>
        </w:trPr>
        <w:tc>
          <w:tcPr>
            <w:tcW w:w="0" w:type="auto"/>
            <w:vMerge w:val="restar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288D56B">
            <w:pPr>
              <w:spacing w:after="0" w:line="375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1. Организационная работа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0D4DCA8">
            <w:pPr>
              <w:spacing w:after="0" w:line="375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Утверждение плана работы на год.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43973D2">
            <w:pPr>
              <w:spacing w:after="0" w:line="375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50A72F6">
            <w:pPr>
              <w:spacing w:after="0" w:line="375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Руководитель ШСК</w:t>
            </w:r>
          </w:p>
        </w:tc>
      </w:tr>
      <w:tr w14:paraId="60533E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381EFEB">
            <w:pPr>
              <w:spacing w:after="0" w:line="375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AC76188">
            <w:pPr>
              <w:spacing w:after="0" w:line="375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Формирование и утверждение расписания работы спортивных секций.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045899B">
            <w:pPr>
              <w:spacing w:after="0" w:line="375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0021AD7">
            <w:pPr>
              <w:spacing w:after="0" w:line="375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Руководитель ШСК </w:t>
            </w:r>
          </w:p>
        </w:tc>
      </w:tr>
      <w:tr w14:paraId="6D53AE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84AEB0B">
            <w:pPr>
              <w:spacing w:after="0" w:line="375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FB810B8">
            <w:pPr>
              <w:spacing w:after="0" w:line="375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Комплектование групп и команд по видам спорта.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88092F9">
            <w:pPr>
              <w:spacing w:after="0" w:line="375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Сентябрь-Октябрь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5E0D809">
            <w:pPr>
              <w:spacing w:after="0" w:line="375" w:lineRule="atLeast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Руководитель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 ШСК</w:t>
            </w:r>
          </w:p>
        </w:tc>
      </w:tr>
      <w:tr w14:paraId="40CFD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67" w:hRule="atLeast"/>
        </w:trPr>
        <w:tc>
          <w:tcPr>
            <w:tcW w:w="0" w:type="auto"/>
            <w:vMerge w:val="continue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7496873">
            <w:pPr>
              <w:spacing w:after="0" w:line="375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CB4441A">
            <w:pPr>
              <w:spacing w:after="0" w:line="375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Подготовка и обновление информационного стенда ШСК.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CB81841">
            <w:pPr>
              <w:spacing w:after="0" w:line="375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9AF26E3">
            <w:pPr>
              <w:spacing w:after="0" w:line="375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Совет клуба</w:t>
            </w:r>
          </w:p>
        </w:tc>
      </w:tr>
      <w:tr w14:paraId="7CDDAD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0" w:hRule="atLeast"/>
        </w:trPr>
        <w:tc>
          <w:tcPr>
            <w:tcW w:w="0" w:type="auto"/>
            <w:vMerge w:val="restar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8983783">
            <w:pPr>
              <w:spacing w:after="0" w:line="375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2. Спортивно-массовая работа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831551E">
            <w:pPr>
              <w:spacing w:after="0" w:line="375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Проведение школьной спартакиады (включая соревнования по легкой атлетике, баскетболу, волейболу, мини-футболу, настольному теннису, плаванию и др.).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97378F2">
            <w:pPr>
              <w:spacing w:after="0" w:line="375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 течение года 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E184A0A">
            <w:pPr>
              <w:spacing w:after="0" w:line="375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учитель физкультуры</w:t>
            </w:r>
          </w:p>
        </w:tc>
      </w:tr>
      <w:tr w14:paraId="544418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9464F7C">
            <w:pPr>
              <w:spacing w:after="0" w:line="375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070F09C">
            <w:pPr>
              <w:spacing w:after="0" w:line="375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Организация и проведение «Дня Здоровья».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77CFC0A">
            <w:pPr>
              <w:spacing w:after="0" w:line="375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раз в год апрель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321F950">
            <w:pPr>
              <w:spacing w:after="0" w:line="375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Администрация, Руководитель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ШСК</w:t>
            </w:r>
          </w:p>
        </w:tc>
      </w:tr>
      <w:tr w14:paraId="1C381A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0C9F692">
            <w:pPr>
              <w:spacing w:after="0" w:line="375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D65EFEF">
            <w:pPr>
              <w:spacing w:after="0" w:line="375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Участие в городских/районных спортивных соревнованиях.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093F33F">
            <w:pPr>
              <w:spacing w:after="0" w:line="375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Согласно календарю мероприятий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FE2BA67">
            <w:pPr>
              <w:spacing w:after="0" w:line="375" w:lineRule="atLeast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Руководитель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 ШСК</w:t>
            </w:r>
          </w:p>
        </w:tc>
      </w:tr>
      <w:tr w14:paraId="1D398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70" w:hRule="atLeast"/>
        </w:trPr>
        <w:tc>
          <w:tcPr>
            <w:tcW w:w="0" w:type="auto"/>
            <w:vMerge w:val="continue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8A0F0CC">
            <w:pPr>
              <w:spacing w:after="0" w:line="375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CBF2A9B">
            <w:pPr>
              <w:spacing w:after="0" w:line="375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Проведение товарищеских матчей между классами и с командами других школ.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673DA9A">
            <w:pPr>
              <w:spacing w:after="0" w:line="375" w:lineRule="atLeast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1 раз в четверть</w:t>
            </w:r>
          </w:p>
        </w:tc>
        <w:tc>
          <w:tcPr>
            <w:tcW w:w="0" w:type="auto"/>
            <w:tcBorders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9D0E2D5">
            <w:pPr>
              <w:spacing w:after="0" w:line="375" w:lineRule="atLeast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Совет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 клуба</w:t>
            </w:r>
          </w:p>
        </w:tc>
      </w:tr>
      <w:tr w14:paraId="0540E5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00" w:hRule="atLeast"/>
        </w:trPr>
        <w:tc>
          <w:tcPr>
            <w:tcW w:w="0" w:type="auto"/>
            <w:vMerge w:val="restar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18F7F37">
            <w:pPr>
              <w:spacing w:after="0" w:line="375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3. Физкультурно-оздоровительная работа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A23C3D7">
            <w:pPr>
              <w:spacing w:after="0" w:line="375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Проведение утренней зарядки перед началом учебных занятий.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A177FB5">
            <w:pPr>
              <w:spacing w:after="0" w:line="375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7AC950D">
            <w:pPr>
              <w:spacing w:after="0" w:line="375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Совет клуба</w:t>
            </w:r>
          </w:p>
        </w:tc>
      </w:tr>
      <w:tr w14:paraId="26E73D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F46A2E5">
            <w:pPr>
              <w:spacing w:after="0" w:line="375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0B2E05F">
            <w:pPr>
              <w:spacing w:after="0" w:line="375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Организация спортивных перемен и активных пауз для младших школьников.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1EACBC6">
            <w:pPr>
              <w:spacing w:after="0" w:line="375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Еженедельно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6091B07">
            <w:pPr>
              <w:spacing w:after="0" w:line="375" w:lineRule="atLeast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Совет клуба, движение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 Первых</w:t>
            </w:r>
          </w:p>
        </w:tc>
      </w:tr>
      <w:tr w14:paraId="667217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45" w:hRule="atLeast"/>
        </w:trPr>
        <w:tc>
          <w:tcPr>
            <w:tcW w:w="0" w:type="auto"/>
            <w:vMerge w:val="continue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D8F0DE5">
            <w:pPr>
              <w:spacing w:after="0" w:line="375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3BE0F6E">
            <w:pPr>
              <w:spacing w:after="0" w:line="375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Участие во всероссийских спортивных акциях («Лыжня России», «Кросс нации»).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274B71A">
            <w:pPr>
              <w:spacing w:after="0" w:line="375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Согласно календарю</w:t>
            </w:r>
          </w:p>
        </w:tc>
        <w:tc>
          <w:tcPr>
            <w:tcW w:w="0" w:type="auto"/>
            <w:tcBorders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3CBE4B5">
            <w:pPr>
              <w:spacing w:after="0" w:line="375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Учителя физкультуры, ШСК</w:t>
            </w:r>
          </w:p>
        </w:tc>
      </w:tr>
      <w:tr w14:paraId="673F10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75" w:hRule="atLeast"/>
        </w:trPr>
        <w:tc>
          <w:tcPr>
            <w:tcW w:w="0" w:type="auto"/>
            <w:vMerge w:val="restar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ED3C875">
            <w:pPr>
              <w:spacing w:after="0" w:line="375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4. Агитационно-пропагандистская работа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40A71DC">
            <w:pPr>
              <w:spacing w:after="0" w:line="375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Выпуск спортивных газет, бюллетеней, посты на школьном сайте и в соцсетях.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5873260">
            <w:pPr>
              <w:spacing w:after="0" w:line="375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E34A630">
            <w:pPr>
              <w:spacing w:after="0" w:line="375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Совет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 клуба</w:t>
            </w:r>
          </w:p>
        </w:tc>
      </w:tr>
      <w:tr w14:paraId="1C7EBC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5A85F89">
            <w:pPr>
              <w:spacing w:after="0" w:line="375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737FF00">
            <w:pPr>
              <w:spacing w:after="0" w:line="375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Оформление стенда «Наши чемпионы» с фотографиями и достижениями лучших спортсменов.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6865DB3">
            <w:pPr>
              <w:spacing w:after="0" w:line="375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После крупных соревнований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A44F739">
            <w:pPr>
              <w:spacing w:after="0" w:line="375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Совет клуба</w:t>
            </w:r>
          </w:p>
        </w:tc>
      </w:tr>
      <w:tr w14:paraId="730F91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E50E4FC">
            <w:pPr>
              <w:spacing w:after="0" w:line="375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1D36A41">
            <w:pPr>
              <w:spacing w:after="0" w:line="375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Пропаганда ЗОЖ: беседы, лекции, показ фильмов, встречи с интересными людьми.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D460075">
            <w:pPr>
              <w:spacing w:after="0" w:line="375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EED68ED">
            <w:pPr>
              <w:spacing w:after="0" w:line="375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Совет клуба</w:t>
            </w:r>
          </w:p>
        </w:tc>
      </w:tr>
      <w:tr w14:paraId="44FC1E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10" w:hRule="atLeast"/>
        </w:trPr>
        <w:tc>
          <w:tcPr>
            <w:tcW w:w="0" w:type="auto"/>
            <w:vMerge w:val="restar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4E53134">
            <w:pPr>
              <w:spacing w:after="0" w:line="375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5. Хозяйственная и административная работа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6F96038">
            <w:pPr>
              <w:spacing w:after="0" w:line="375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Инвентаризация и ремонт спортивного инвентаря и оборудования.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C027A8E">
            <w:pPr>
              <w:spacing w:after="0" w:line="375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Август, май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A01F233">
            <w:pPr>
              <w:spacing w:after="0" w:line="375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Руководитель ШСК</w:t>
            </w:r>
          </w:p>
        </w:tc>
      </w:tr>
      <w:tr w14:paraId="173D0A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AAE0FE2">
            <w:pPr>
              <w:spacing w:after="0" w:line="375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7C7D199">
            <w:pPr>
              <w:spacing w:after="0" w:line="375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Приобретение нового спортивного инвентаря.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F9B8FC2">
            <w:pPr>
              <w:spacing w:after="0" w:line="375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По необходимости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69902C1">
            <w:pPr>
              <w:spacing w:after="0" w:line="375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Администрация школы</w:t>
            </w:r>
          </w:p>
        </w:tc>
      </w:tr>
      <w:tr w14:paraId="0B874B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DD754AC">
            <w:pPr>
              <w:spacing w:after="0" w:line="375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E10BC06">
            <w:pPr>
              <w:spacing w:after="0" w:line="375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Подготовка заявок и отчетов об участии в соревнованиях.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D84612A">
            <w:pPr>
              <w:spacing w:after="0" w:line="375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A5AD8D1">
            <w:pPr>
              <w:spacing w:after="0" w:line="375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Руководитель ШСК</w:t>
            </w:r>
          </w:p>
        </w:tc>
      </w:tr>
      <w:tr w14:paraId="567254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0" w:hRule="atLeast"/>
        </w:trPr>
        <w:tc>
          <w:tcPr>
            <w:tcW w:w="0" w:type="auto"/>
            <w:vMerge w:val="restar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5A8975B">
            <w:pPr>
              <w:spacing w:after="0" w:line="375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6. Итоговая работа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CA28E9A">
            <w:pPr>
              <w:spacing w:after="0" w:line="375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Награждение лучших спортсменов и активистов клуба по итогам года (Торжественная церемония).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2355508">
            <w:pPr>
              <w:spacing w:after="0" w:line="375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7DD6063">
            <w:pPr>
              <w:spacing w:after="0" w:line="375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Администрация школы, руководитель ШСК</w:t>
            </w:r>
          </w:p>
        </w:tc>
      </w:tr>
      <w:tr w14:paraId="5C8931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0BA43CA">
            <w:pPr>
              <w:spacing w:after="0" w:line="375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9EC28C9">
            <w:pPr>
              <w:spacing w:after="0" w:line="375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Анализ работы ШСК за год. Постановка целей на следующий учебный год.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CEB0276">
            <w:pPr>
              <w:spacing w:after="0" w:line="375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5A9006B">
            <w:pPr>
              <w:spacing w:after="0" w:line="375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Руководитель ШСК, совет клуба</w:t>
            </w:r>
          </w:p>
        </w:tc>
      </w:tr>
    </w:tbl>
    <w:p w14:paraId="06915647">
      <w:pPr>
        <w:rPr>
          <w:rFonts w:ascii="Times New Roman" w:hAnsi="Times New Roman" w:cs="Times New Roman"/>
          <w:sz w:val="24"/>
          <w:szCs w:val="24"/>
        </w:rPr>
      </w:pPr>
    </w:p>
    <w:p w14:paraId="096DEC7C">
      <w:pPr>
        <w:shd w:val="clear" w:color="auto" w:fill="FFFFFF"/>
        <w:spacing w:before="480" w:after="240" w:line="450" w:lineRule="atLeast"/>
        <w:outlineLvl w:val="2"/>
        <w:rPr>
          <w:rFonts w:ascii="Times New Roman" w:hAnsi="Times New Roman" w:eastAsia="Times New Roman" w:cs="Times New Roman"/>
          <w:b/>
          <w:bCs/>
          <w:sz w:val="30"/>
          <w:szCs w:val="30"/>
          <w:lang w:eastAsia="ru-RU"/>
        </w:rPr>
      </w:pPr>
    </w:p>
    <w:p w14:paraId="3267FCA6">
      <w:pPr>
        <w:shd w:val="clear" w:color="auto" w:fill="FFFFFF"/>
        <w:spacing w:before="480" w:after="240" w:line="450" w:lineRule="atLeast"/>
        <w:outlineLvl w:val="2"/>
        <w:rPr>
          <w:rFonts w:ascii="Times New Roman" w:hAnsi="Times New Roman" w:eastAsia="Times New Roman" w:cs="Times New Roman"/>
          <w:b/>
          <w:bCs/>
          <w:sz w:val="30"/>
          <w:szCs w:val="30"/>
          <w:lang w:eastAsia="ru-RU"/>
        </w:rPr>
      </w:pPr>
    </w:p>
    <w:p w14:paraId="03CD0802">
      <w:pPr>
        <w:shd w:val="clear" w:color="auto" w:fill="FFFFFF"/>
        <w:spacing w:before="480" w:after="240" w:line="450" w:lineRule="atLeast"/>
        <w:outlineLvl w:val="2"/>
        <w:rPr>
          <w:rFonts w:ascii="Times New Roman" w:hAnsi="Times New Roman" w:eastAsia="Times New Roman" w:cs="Times New Roman"/>
          <w:b/>
          <w:bCs/>
          <w:sz w:val="30"/>
          <w:szCs w:val="30"/>
          <w:lang w:eastAsia="ru-RU"/>
        </w:rPr>
      </w:pPr>
    </w:p>
    <w:p w14:paraId="63EE2521">
      <w:pPr>
        <w:shd w:val="clear" w:color="auto" w:fill="FFFFFF"/>
        <w:spacing w:before="480" w:after="240" w:line="450" w:lineRule="atLeast"/>
        <w:outlineLvl w:val="2"/>
        <w:rPr>
          <w:rFonts w:ascii="Times New Roman" w:hAnsi="Times New Roman" w:eastAsia="Times New Roman" w:cs="Times New Roman"/>
          <w:b/>
          <w:bCs/>
          <w:sz w:val="30"/>
          <w:szCs w:val="30"/>
          <w:lang w:eastAsia="ru-RU"/>
        </w:rPr>
      </w:pPr>
    </w:p>
    <w:p w14:paraId="70022FFE">
      <w:pPr>
        <w:shd w:val="clear" w:color="auto" w:fill="FFFFFF"/>
        <w:spacing w:before="480" w:after="240" w:line="450" w:lineRule="atLeast"/>
        <w:outlineLvl w:val="2"/>
        <w:rPr>
          <w:rFonts w:ascii="Times New Roman" w:hAnsi="Times New Roman" w:eastAsia="Times New Roman" w:cs="Times New Roman"/>
          <w:b/>
          <w:bCs/>
          <w:sz w:val="30"/>
          <w:szCs w:val="30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30"/>
          <w:szCs w:val="30"/>
          <w:lang w:eastAsia="ru-RU"/>
        </w:rPr>
        <w:t>Детальный план спортивно-массовой работы ШСК «</w:t>
      </w:r>
      <w:r>
        <w:rPr>
          <w:rFonts w:hint="default" w:ascii="Times New Roman" w:hAnsi="Times New Roman" w:eastAsia="Times New Roman" w:cs="Times New Roman"/>
          <w:b/>
          <w:bCs/>
          <w:sz w:val="30"/>
          <w:szCs w:val="30"/>
          <w:lang w:val="en-US" w:eastAsia="ru-RU"/>
        </w:rPr>
        <w:t>Kontieet</w:t>
      </w:r>
      <w:r>
        <w:rPr>
          <w:rFonts w:ascii="Times New Roman" w:hAnsi="Times New Roman" w:eastAsia="Times New Roman" w:cs="Times New Roman"/>
          <w:b/>
          <w:bCs/>
          <w:sz w:val="30"/>
          <w:szCs w:val="30"/>
          <w:lang w:eastAsia="ru-RU"/>
        </w:rPr>
        <w:t xml:space="preserve">» на </w:t>
      </w:r>
      <w:r>
        <w:rPr>
          <w:rFonts w:hint="default" w:ascii="Times New Roman" w:hAnsi="Times New Roman" w:eastAsia="Times New Roman" w:cs="Times New Roman"/>
          <w:b/>
          <w:bCs/>
          <w:sz w:val="30"/>
          <w:szCs w:val="30"/>
          <w:lang w:val="en-US" w:eastAsia="ru-RU"/>
        </w:rPr>
        <w:t xml:space="preserve">2025-2026 </w:t>
      </w:r>
      <w:r>
        <w:rPr>
          <w:rFonts w:ascii="Times New Roman" w:hAnsi="Times New Roman" w:eastAsia="Times New Roman" w:cs="Times New Roman"/>
          <w:b/>
          <w:bCs/>
          <w:sz w:val="30"/>
          <w:szCs w:val="30"/>
          <w:lang w:eastAsia="ru-RU"/>
        </w:rPr>
        <w:t>учебный год</w:t>
      </w:r>
    </w:p>
    <w:p w14:paraId="26307EFD">
      <w:pPr>
        <w:shd w:val="clear" w:color="auto" w:fill="FFFFFF"/>
        <w:spacing w:before="240" w:after="240" w:line="420" w:lineRule="atLeas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Цель направления: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 Привлечение максимального числа учащихся к соревновательной деятельности, выявление сильнейших спортсменов и команд, популяризация различных видов спорта.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46"/>
        <w:gridCol w:w="1494"/>
        <w:gridCol w:w="1617"/>
        <w:gridCol w:w="2215"/>
        <w:gridCol w:w="2173"/>
      </w:tblGrid>
      <w:tr w14:paraId="765B3A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blHeader/>
        </w:trPr>
        <w:tc>
          <w:tcPr>
            <w:tcW w:w="1846" w:type="dxa"/>
            <w:shd w:val="clear" w:color="auto" w:fill="FFC000" w:themeFill="accent4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F0EE24C">
            <w:pPr>
              <w:spacing w:after="0" w:line="375" w:lineRule="atLeast"/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3"/>
                <w:szCs w:val="23"/>
                <w:lang w:eastAsia="ru-RU"/>
              </w:rPr>
              <w:t>Мероприятие</w:t>
            </w:r>
          </w:p>
        </w:tc>
        <w:tc>
          <w:tcPr>
            <w:tcW w:w="1494" w:type="dxa"/>
            <w:shd w:val="clear" w:color="auto" w:fill="FFC000" w:themeFill="accent4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806FCE6">
            <w:pPr>
              <w:spacing w:after="0" w:line="375" w:lineRule="atLeast"/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3"/>
                <w:szCs w:val="23"/>
                <w:lang w:eastAsia="ru-RU"/>
              </w:rPr>
              <w:t>Целевая аудитория</w:t>
            </w:r>
          </w:p>
        </w:tc>
        <w:tc>
          <w:tcPr>
            <w:tcW w:w="1617" w:type="dxa"/>
            <w:shd w:val="clear" w:color="auto" w:fill="FFC000" w:themeFill="accent4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2937574">
            <w:pPr>
              <w:spacing w:after="0" w:line="375" w:lineRule="atLeast"/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3"/>
                <w:szCs w:val="23"/>
                <w:lang w:eastAsia="ru-RU"/>
              </w:rPr>
              <w:t>Сроки проведения</w:t>
            </w:r>
          </w:p>
        </w:tc>
        <w:tc>
          <w:tcPr>
            <w:tcW w:w="2215" w:type="dxa"/>
            <w:shd w:val="clear" w:color="auto" w:fill="FFC000" w:themeFill="accent4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2B47AD6">
            <w:pPr>
              <w:spacing w:after="0" w:line="375" w:lineRule="atLeast"/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3"/>
                <w:szCs w:val="23"/>
                <w:lang w:eastAsia="ru-RU"/>
              </w:rPr>
              <w:t>Ответственные</w:t>
            </w:r>
          </w:p>
        </w:tc>
        <w:tc>
          <w:tcPr>
            <w:tcW w:w="2173" w:type="dxa"/>
            <w:shd w:val="clear" w:color="auto" w:fill="FFC000" w:themeFill="accent4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CCD88C0">
            <w:pPr>
              <w:spacing w:after="0" w:line="375" w:lineRule="atLeast"/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3"/>
                <w:szCs w:val="23"/>
                <w:lang w:eastAsia="ru-RU"/>
              </w:rPr>
              <w:t>Ожидаемый результат</w:t>
            </w:r>
          </w:p>
        </w:tc>
      </w:tr>
      <w:tr w14:paraId="6F010E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345" w:type="dxa"/>
            <w:gridSpan w:val="5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39B9955">
            <w:pPr>
              <w:spacing w:after="0" w:line="375" w:lineRule="atLeast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3"/>
                <w:szCs w:val="23"/>
                <w:lang w:eastAsia="ru-RU"/>
              </w:rPr>
              <w:t>1. Школьная Спартакиада (комплексные соревнования между классами)</w:t>
            </w:r>
          </w:p>
        </w:tc>
      </w:tr>
      <w:tr w14:paraId="158E7B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846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B28D5AF">
            <w:pPr>
              <w:spacing w:after="0" w:line="375" w:lineRule="atLeast"/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  <w:t>Осенний кросс «</w:t>
            </w:r>
            <w:r>
              <w:rPr>
                <w:rFonts w:hint="default" w:ascii="Times New Roman" w:hAnsi="Times New Roman" w:eastAsia="Times New Roman" w:cs="Times New Roman"/>
                <w:sz w:val="23"/>
                <w:szCs w:val="23"/>
                <w:lang w:val="ru-RU" w:eastAsia="ru-RU"/>
              </w:rPr>
              <w:t>Кросс</w:t>
            </w:r>
            <w:r>
              <w:rPr>
                <w:rFonts w:hint="default" w:ascii="Times New Roman" w:hAnsi="Times New Roman" w:eastAsia="Times New Roman" w:cs="Times New Roman"/>
                <w:sz w:val="23"/>
                <w:szCs w:val="23"/>
                <w:lang w:val="en-US" w:eastAsia="ru-RU"/>
              </w:rPr>
              <w:t xml:space="preserve"> Нации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  <w:t>»</w:t>
            </w:r>
          </w:p>
        </w:tc>
        <w:tc>
          <w:tcPr>
            <w:tcW w:w="149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F953750">
            <w:pPr>
              <w:spacing w:after="0" w:line="375" w:lineRule="atLeast"/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3"/>
                <w:szCs w:val="23"/>
                <w:lang w:val="en-US" w:eastAsia="ru-RU"/>
              </w:rPr>
              <w:t>1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  <w:t>-11 классы</w:t>
            </w:r>
          </w:p>
        </w:tc>
        <w:tc>
          <w:tcPr>
            <w:tcW w:w="161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12A3216">
            <w:pPr>
              <w:spacing w:after="0" w:line="375" w:lineRule="atLeast"/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  <w:t>Сентябрь</w:t>
            </w:r>
          </w:p>
        </w:tc>
        <w:tc>
          <w:tcPr>
            <w:tcW w:w="221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BC60233">
            <w:pPr>
              <w:spacing w:after="0" w:line="375" w:lineRule="atLeast"/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  <w:t>Учителя физкультуры, совет ШСК</w:t>
            </w:r>
          </w:p>
        </w:tc>
        <w:tc>
          <w:tcPr>
            <w:tcW w:w="217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9B3E7A5">
            <w:pPr>
              <w:spacing w:after="0" w:line="375" w:lineRule="atLeast"/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  <w:t>Определение сильнейших бегунов школы, формирование команд для выступления на соревнованиях.</w:t>
            </w:r>
          </w:p>
        </w:tc>
      </w:tr>
      <w:tr w14:paraId="0F42D9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846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C7BEE8E">
            <w:pPr>
              <w:spacing w:after="0" w:line="375" w:lineRule="atLeast"/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  <w:t>Соревнования по баскетболу (3х3 или 5х5)</w:t>
            </w:r>
          </w:p>
        </w:tc>
        <w:tc>
          <w:tcPr>
            <w:tcW w:w="149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8287E31">
            <w:pPr>
              <w:spacing w:after="0" w:line="375" w:lineRule="atLeast"/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3"/>
                <w:szCs w:val="23"/>
                <w:lang w:val="en-US" w:eastAsia="ru-RU"/>
              </w:rPr>
              <w:t>6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  <w:t>-11 классы (юноши, девушки)</w:t>
            </w:r>
          </w:p>
        </w:tc>
        <w:tc>
          <w:tcPr>
            <w:tcW w:w="161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C92532B">
            <w:pPr>
              <w:spacing w:after="0" w:line="375" w:lineRule="atLeast"/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  <w:t>Октябрь</w:t>
            </w:r>
          </w:p>
        </w:tc>
        <w:tc>
          <w:tcPr>
            <w:tcW w:w="221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B046FD3">
            <w:pPr>
              <w:spacing w:after="0" w:line="375" w:lineRule="atLeast"/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  <w:t>Руководитель ШСК</w:t>
            </w:r>
          </w:p>
        </w:tc>
        <w:tc>
          <w:tcPr>
            <w:tcW w:w="217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7446447">
            <w:pPr>
              <w:spacing w:after="0" w:line="375" w:lineRule="atLeast"/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  <w:t>Популяризация баскетбола, выявление лучших команд и игроков.</w:t>
            </w:r>
          </w:p>
        </w:tc>
      </w:tr>
      <w:tr w14:paraId="3D9E78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846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4A0DB9C">
            <w:pPr>
              <w:spacing w:after="0" w:line="375" w:lineRule="atLeast"/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  <w:t>Турнир по волейболу</w:t>
            </w:r>
          </w:p>
        </w:tc>
        <w:tc>
          <w:tcPr>
            <w:tcW w:w="149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83C4C3C">
            <w:pPr>
              <w:spacing w:after="0" w:line="375" w:lineRule="atLeast"/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  <w:t>8-11 классы (юноши, девушки)</w:t>
            </w:r>
          </w:p>
        </w:tc>
        <w:tc>
          <w:tcPr>
            <w:tcW w:w="161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74C99C3">
            <w:pPr>
              <w:spacing w:after="0" w:line="375" w:lineRule="atLeast"/>
              <w:rPr>
                <w:rFonts w:hint="default" w:ascii="Times New Roman" w:hAnsi="Times New Roman" w:eastAsia="Times New Roman" w:cs="Times New Roman"/>
                <w:sz w:val="23"/>
                <w:szCs w:val="23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  <w:t>Январь</w:t>
            </w:r>
            <w:r>
              <w:rPr>
                <w:rFonts w:hint="default" w:ascii="Times New Roman" w:hAnsi="Times New Roman" w:eastAsia="Times New Roman" w:cs="Times New Roman"/>
                <w:sz w:val="23"/>
                <w:szCs w:val="23"/>
                <w:lang w:val="en-US" w:eastAsia="ru-RU"/>
              </w:rPr>
              <w:t xml:space="preserve"> - февраль</w:t>
            </w:r>
          </w:p>
        </w:tc>
        <w:tc>
          <w:tcPr>
            <w:tcW w:w="221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E77EC55">
            <w:pPr>
              <w:spacing w:after="0" w:line="375" w:lineRule="atLeast"/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  <w:t>Учителя физкультуры, совет ШСК</w:t>
            </w:r>
          </w:p>
        </w:tc>
        <w:tc>
          <w:tcPr>
            <w:tcW w:w="217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C78D5FB">
            <w:pPr>
              <w:spacing w:after="0" w:line="375" w:lineRule="atLeast"/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  <w:t>Укрепление командного духа, определение чемпиона школы.</w:t>
            </w:r>
          </w:p>
        </w:tc>
      </w:tr>
      <w:tr w14:paraId="670DBE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846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4AD99BD">
            <w:pPr>
              <w:spacing w:after="0" w:line="375" w:lineRule="atLeast"/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49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A60AF32">
            <w:pPr>
              <w:spacing w:after="0" w:line="375" w:lineRule="atLeast"/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61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8F5BF43">
            <w:pPr>
              <w:spacing w:after="0" w:line="375" w:lineRule="atLeast"/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21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EC07A92">
            <w:pPr>
              <w:spacing w:after="0" w:line="375" w:lineRule="atLeast"/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17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DCEF357">
            <w:pPr>
              <w:spacing w:after="0" w:line="375" w:lineRule="atLeast"/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pPr>
          </w:p>
        </w:tc>
      </w:tr>
      <w:tr w14:paraId="1C8A6E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846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E4792D5">
            <w:pPr>
              <w:spacing w:after="0" w:line="375" w:lineRule="atLeast"/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  <w:t>«Веселые старты»</w:t>
            </w:r>
          </w:p>
        </w:tc>
        <w:tc>
          <w:tcPr>
            <w:tcW w:w="149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6760546">
            <w:pPr>
              <w:spacing w:after="0" w:line="375" w:lineRule="atLeast"/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  <w:t>1-4 классы</w:t>
            </w:r>
          </w:p>
        </w:tc>
        <w:tc>
          <w:tcPr>
            <w:tcW w:w="161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105657A">
            <w:pPr>
              <w:spacing w:after="0" w:line="375" w:lineRule="atLeast"/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  <w:t>Апрель</w:t>
            </w:r>
          </w:p>
        </w:tc>
        <w:tc>
          <w:tcPr>
            <w:tcW w:w="221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2B7B3C7">
            <w:pPr>
              <w:spacing w:after="0" w:line="375" w:lineRule="atLeast"/>
              <w:rPr>
                <w:rFonts w:hint="default" w:ascii="Times New Roman" w:hAnsi="Times New Roman" w:eastAsia="Times New Roman" w:cs="Times New Roman"/>
                <w:sz w:val="23"/>
                <w:szCs w:val="23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  <w:t>Совет ШСК, старшеклассники-активисты</w:t>
            </w:r>
            <w:r>
              <w:rPr>
                <w:rFonts w:hint="default" w:ascii="Times New Roman" w:hAnsi="Times New Roman" w:eastAsia="Times New Roman" w:cs="Times New Roman"/>
                <w:sz w:val="23"/>
                <w:szCs w:val="23"/>
                <w:lang w:val="en-US" w:eastAsia="ru-RU"/>
              </w:rPr>
              <w:t xml:space="preserve"> движения Первых</w:t>
            </w:r>
          </w:p>
        </w:tc>
        <w:tc>
          <w:tcPr>
            <w:tcW w:w="217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B404316">
            <w:pPr>
              <w:spacing w:after="0" w:line="375" w:lineRule="atLeast"/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  <w:t>Привлечение младших школьников к активной деятельности, праздник спорта.</w:t>
            </w:r>
          </w:p>
        </w:tc>
      </w:tr>
      <w:tr w14:paraId="7D5A91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345" w:type="dxa"/>
            <w:gridSpan w:val="5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994001F">
            <w:pPr>
              <w:spacing w:after="0" w:line="375" w:lineRule="atLeast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3"/>
                <w:szCs w:val="23"/>
                <w:lang w:eastAsia="ru-RU"/>
              </w:rPr>
              <w:t>2. Участие в муниципальных и региональных соревнованиях</w:t>
            </w:r>
          </w:p>
        </w:tc>
      </w:tr>
      <w:tr w14:paraId="683DF7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846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9D454D7">
            <w:pPr>
              <w:spacing w:after="0" w:line="375" w:lineRule="atLeast"/>
              <w:rPr>
                <w:rFonts w:hint="default" w:ascii="Times New Roman" w:hAnsi="Times New Roman" w:eastAsia="Times New Roman" w:cs="Times New Roman"/>
                <w:sz w:val="23"/>
                <w:szCs w:val="23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  <w:t>Выезды на соревнования в рамках военно</w:t>
            </w:r>
            <w:r>
              <w:rPr>
                <w:rFonts w:hint="default" w:ascii="Times New Roman" w:hAnsi="Times New Roman" w:eastAsia="Times New Roman" w:cs="Times New Roman"/>
                <w:sz w:val="23"/>
                <w:szCs w:val="23"/>
                <w:lang w:val="en-US" w:eastAsia="ru-RU"/>
              </w:rPr>
              <w:t xml:space="preserve"> патриотической игры «Зарница 2.0»</w:t>
            </w:r>
          </w:p>
        </w:tc>
        <w:tc>
          <w:tcPr>
            <w:tcW w:w="149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FF662FF">
            <w:pPr>
              <w:spacing w:after="0" w:line="375" w:lineRule="atLeast"/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  <w:t>Сборные команды школы</w:t>
            </w:r>
          </w:p>
        </w:tc>
        <w:tc>
          <w:tcPr>
            <w:tcW w:w="161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BF8EF72">
            <w:pPr>
              <w:spacing w:after="0" w:line="375" w:lineRule="atLeast"/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  <w:t>В соответствии с календарём мероприятий</w:t>
            </w:r>
          </w:p>
        </w:tc>
        <w:tc>
          <w:tcPr>
            <w:tcW w:w="221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BA72CB3">
            <w:pPr>
              <w:spacing w:after="0" w:line="375" w:lineRule="atLeast"/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  <w:t>Руководитель ШСК</w:t>
            </w:r>
          </w:p>
        </w:tc>
        <w:tc>
          <w:tcPr>
            <w:tcW w:w="217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67AE074">
            <w:pPr>
              <w:spacing w:after="0" w:line="375" w:lineRule="atLeast"/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  <w:t>Представление школы на внешнем уровне, борьба за призовые места.</w:t>
            </w:r>
          </w:p>
        </w:tc>
      </w:tr>
      <w:tr w14:paraId="36B994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345" w:type="dxa"/>
            <w:gridSpan w:val="5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63A1014">
            <w:pPr>
              <w:spacing w:after="0" w:line="375" w:lineRule="atLeast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3"/>
                <w:szCs w:val="23"/>
                <w:lang w:eastAsia="ru-RU"/>
              </w:rPr>
              <w:t>3. Товарищеские встречи</w:t>
            </w:r>
          </w:p>
        </w:tc>
      </w:tr>
      <w:tr w14:paraId="10FF4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846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8D9FFA1">
            <w:pPr>
              <w:spacing w:after="0" w:line="375" w:lineRule="atLeast"/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  <w:t>Матчевые встречи по волейболу</w:t>
            </w:r>
          </w:p>
        </w:tc>
        <w:tc>
          <w:tcPr>
            <w:tcW w:w="149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7A63B73">
            <w:pPr>
              <w:spacing w:after="0" w:line="375" w:lineRule="atLeast"/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  <w:t>Сборные команды школы</w:t>
            </w:r>
          </w:p>
        </w:tc>
        <w:tc>
          <w:tcPr>
            <w:tcW w:w="161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35BDAAB">
            <w:pPr>
              <w:spacing w:after="0" w:line="375" w:lineRule="atLeast"/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  <w:t>март</w:t>
            </w:r>
          </w:p>
        </w:tc>
        <w:tc>
          <w:tcPr>
            <w:tcW w:w="221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EDE4662">
            <w:pPr>
              <w:spacing w:after="0" w:line="375" w:lineRule="atLeast"/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  <w:t>Руководитель ШСК</w:t>
            </w:r>
          </w:p>
        </w:tc>
        <w:tc>
          <w:tcPr>
            <w:tcW w:w="217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FCD8408">
            <w:pPr>
              <w:spacing w:after="0" w:line="375" w:lineRule="atLeast"/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  <w:t>Обмен опытом, укрепление спортивных связей, практика для команд.</w:t>
            </w:r>
          </w:p>
        </w:tc>
      </w:tr>
      <w:tr w14:paraId="08C6B0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345" w:type="dxa"/>
            <w:gridSpan w:val="5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C962D37">
            <w:pPr>
              <w:spacing w:after="0" w:line="375" w:lineRule="atLeast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3"/>
                <w:szCs w:val="23"/>
                <w:lang w:eastAsia="ru-RU"/>
              </w:rPr>
              <w:t>4. Тематические турниры и мероприятия</w:t>
            </w:r>
          </w:p>
        </w:tc>
      </w:tr>
      <w:tr w14:paraId="1E91DE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846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E50E1A3">
            <w:pPr>
              <w:spacing w:after="0" w:line="375" w:lineRule="atLeast"/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  <w:t>Турнир по настольному теннису</w:t>
            </w:r>
          </w:p>
        </w:tc>
        <w:tc>
          <w:tcPr>
            <w:tcW w:w="149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F34A227">
            <w:pPr>
              <w:spacing w:after="0" w:line="375" w:lineRule="atLeast"/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  <w:t>5-11 классы, учителя</w:t>
            </w:r>
          </w:p>
        </w:tc>
        <w:tc>
          <w:tcPr>
            <w:tcW w:w="161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3EF2605">
            <w:pPr>
              <w:spacing w:after="0" w:line="375" w:lineRule="atLeast"/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  <w:t>Ноябрь</w:t>
            </w:r>
          </w:p>
        </w:tc>
        <w:tc>
          <w:tcPr>
            <w:tcW w:w="221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CB5C01A">
            <w:pPr>
              <w:spacing w:after="0" w:line="375" w:lineRule="atLeast"/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  <w:t>Совет ШСК</w:t>
            </w:r>
          </w:p>
        </w:tc>
        <w:tc>
          <w:tcPr>
            <w:tcW w:w="217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9F43ACE">
            <w:pPr>
              <w:spacing w:after="0" w:line="375" w:lineRule="atLeast"/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  <w:t>Привлечение учащихся, не занимающихся в основных секциях.</w:t>
            </w:r>
          </w:p>
        </w:tc>
      </w:tr>
      <w:tr w14:paraId="52F4C8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5" w:hRule="atLeast"/>
        </w:trPr>
        <w:tc>
          <w:tcPr>
            <w:tcW w:w="1846" w:type="dxa"/>
            <w:tcBorders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0070F29">
            <w:pPr>
              <w:spacing w:after="0" w:line="375" w:lineRule="atLeast"/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  <w:t>Шахматный и шашечный турнир «Белая ладья»</w:t>
            </w:r>
          </w:p>
        </w:tc>
        <w:tc>
          <w:tcPr>
            <w:tcW w:w="149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66585F0">
            <w:pPr>
              <w:spacing w:after="0" w:line="375" w:lineRule="atLeast"/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  <w:t>1-11 классы</w:t>
            </w:r>
          </w:p>
        </w:tc>
        <w:tc>
          <w:tcPr>
            <w:tcW w:w="161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0A1DEE5">
            <w:pPr>
              <w:spacing w:after="0" w:line="375" w:lineRule="atLeast"/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  <w:t>Январь</w:t>
            </w:r>
          </w:p>
        </w:tc>
        <w:tc>
          <w:tcPr>
            <w:tcW w:w="221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821E175">
            <w:pPr>
              <w:spacing w:after="0" w:line="375" w:lineRule="atLeast"/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  <w:t>Учитель ОБЖ/истории, физкультуры</w:t>
            </w:r>
            <w:r>
              <w:rPr>
                <w:rFonts w:hint="default" w:ascii="Times New Roman" w:hAnsi="Times New Roman" w:eastAsia="Times New Roman" w:cs="Times New Roman"/>
                <w:sz w:val="23"/>
                <w:szCs w:val="23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  <w:t>совет ШСК</w:t>
            </w:r>
          </w:p>
        </w:tc>
        <w:tc>
          <w:tcPr>
            <w:tcW w:w="217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F221AF9">
            <w:pPr>
              <w:spacing w:after="0" w:line="375" w:lineRule="atLeast"/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  <w:t>Развитие интеллектуальных видов спорта.</w:t>
            </w:r>
          </w:p>
          <w:p w14:paraId="0AB15FC3">
            <w:pPr>
              <w:spacing w:after="0" w:line="375" w:lineRule="atLeast"/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3"/>
                <w:szCs w:val="23"/>
                <w:lang w:val="en-US" w:eastAsia="ru-RU"/>
              </w:rPr>
              <w:t xml:space="preserve">                   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z w:val="23"/>
                <w:szCs w:val="23"/>
                <w:lang w:val="en-US" w:eastAsia="ru-RU"/>
              </w:rPr>
              <w:t xml:space="preserve"> </w:t>
            </w:r>
          </w:p>
        </w:tc>
      </w:tr>
      <w:tr w14:paraId="7368F6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345" w:type="dxa"/>
            <w:gridSpan w:val="5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FD4E1B5">
            <w:pPr>
              <w:spacing w:after="0" w:line="375" w:lineRule="atLeast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3"/>
                <w:szCs w:val="23"/>
                <w:lang w:eastAsia="ru-RU"/>
              </w:rPr>
              <w:t>5. Итоговые мероприятия</w:t>
            </w:r>
          </w:p>
        </w:tc>
      </w:tr>
      <w:tr w14:paraId="0AF0EE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846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FF5696B">
            <w:pPr>
              <w:spacing w:after="0" w:line="375" w:lineRule="atLeast"/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  <w:t>Церемония награждения «Спортивная слава школы»</w:t>
            </w:r>
          </w:p>
        </w:tc>
        <w:tc>
          <w:tcPr>
            <w:tcW w:w="149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6DB982B">
            <w:pPr>
              <w:spacing w:after="0" w:line="375" w:lineRule="atLeast"/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  <w:t>Учащиеся, учителя, родители</w:t>
            </w:r>
          </w:p>
        </w:tc>
        <w:tc>
          <w:tcPr>
            <w:tcW w:w="161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09432C5">
            <w:pPr>
              <w:spacing w:after="0" w:line="375" w:lineRule="atLeast"/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  <w:t>Май</w:t>
            </w:r>
          </w:p>
        </w:tc>
        <w:tc>
          <w:tcPr>
            <w:tcW w:w="221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73AC991">
            <w:pPr>
              <w:spacing w:after="0" w:line="375" w:lineRule="atLeast"/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  <w:t>Администрация школы, совет ШСК</w:t>
            </w:r>
          </w:p>
        </w:tc>
        <w:tc>
          <w:tcPr>
            <w:tcW w:w="217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DB89E0B">
            <w:pPr>
              <w:spacing w:after="0" w:line="375" w:lineRule="atLeast"/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  <w:t>Подведение итогов года, награждение лучших спортсменов и классов-победителей</w:t>
            </w:r>
            <w:r>
              <w:rPr>
                <w:rFonts w:hint="default" w:ascii="Times New Roman" w:hAnsi="Times New Roman" w:eastAsia="Times New Roman" w:cs="Times New Roman"/>
                <w:sz w:val="23"/>
                <w:szCs w:val="23"/>
                <w:lang w:val="en-US" w:eastAsia="ru-RU"/>
              </w:rPr>
              <w:t>, отличников ГТО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  <w:t>.</w:t>
            </w:r>
          </w:p>
        </w:tc>
      </w:tr>
    </w:tbl>
    <w:p w14:paraId="4ECE5B5F">
      <w:pPr>
        <w:rPr>
          <w:rFonts w:ascii="Times New Roman" w:hAnsi="Times New Roman" w:cs="Times New Roman"/>
          <w:sz w:val="24"/>
          <w:szCs w:val="24"/>
        </w:rPr>
      </w:pPr>
    </w:p>
    <w:p w14:paraId="6938CD90">
      <w:pPr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Руководитель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ШМК: учитель физической культуры: Лесонен Л.Н.</w:t>
      </w:r>
      <w:bookmarkStart w:id="0" w:name="_GoBack"/>
      <w:bookmarkEnd w:id="0"/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CC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Segoe UI">
    <w:panose1 w:val="020B0502040204020203"/>
    <w:charset w:val="CC"/>
    <w:family w:val="swiss"/>
    <w:pitch w:val="default"/>
    <w:sig w:usb0="E10022FF" w:usb1="C000E47F" w:usb2="00000029" w:usb3="00000000" w:csb0="200001DF" w:csb1="20000000"/>
  </w:font>
  <w:font w:name="Courier New">
    <w:panose1 w:val="02070309020205020404"/>
    <w:charset w:val="CC"/>
    <w:family w:val="modern"/>
    <w:pitch w:val="default"/>
    <w:sig w:usb0="E0002AFF" w:usb1="C0007843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CE0132C"/>
    <w:multiLevelType w:val="multilevel"/>
    <w:tmpl w:val="3CE0132C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B2F"/>
    <w:rsid w:val="003F519D"/>
    <w:rsid w:val="008A63AB"/>
    <w:rsid w:val="00A13B2F"/>
    <w:rsid w:val="00B4378E"/>
    <w:rsid w:val="43255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5"/>
    <w:semiHidden/>
    <w:unhideWhenUsed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5">
    <w:name w:val="Текст выноски Знак"/>
    <w:basedOn w:val="2"/>
    <w:link w:val="4"/>
    <w:semiHidden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1432</Words>
  <Characters>8166</Characters>
  <Lines>68</Lines>
  <Paragraphs>19</Paragraphs>
  <TotalTime>21</TotalTime>
  <ScaleCrop>false</ScaleCrop>
  <LinksUpToDate>false</LinksUpToDate>
  <CharactersWithSpaces>9579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2025-09-08T09:34:00Z</dcterms:created>
  <dc:creator>vipopar743@vmgmails.com</dc:creator>
  <cp:lastModifiedBy>ПК</cp:lastModifiedBy>
  <cp:lastPrinted>2025-09-08T09:38:00Z</cp:lastPrinted>
  <dcterms:modified xsi:type="dcterms:W3CDTF">2025-09-09T15:32:35Z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C8E6B9A4EC3445A1973E69C94B5A86D5_12</vt:lpwstr>
  </property>
</Properties>
</file>